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11CB" w14:textId="77777777"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</w:p>
    <w:p w14:paraId="01A68A6B" w14:textId="77777777"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D18CD1C" w14:textId="77777777"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B81ABBF" w14:textId="57F6B2BB" w:rsidR="001E52BA" w:rsidRPr="0078496F" w:rsidRDefault="005F2DBE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112-01/22-01/27</w:t>
      </w:r>
    </w:p>
    <w:p w14:paraId="68A6BE70" w14:textId="45D46CC2" w:rsidR="001E52BA" w:rsidRPr="0078496F" w:rsidRDefault="00496102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2140-95-22-5</w:t>
      </w:r>
    </w:p>
    <w:p w14:paraId="5FE4B8DC" w14:textId="50D337A2" w:rsidR="001C4E85" w:rsidRPr="007B5875" w:rsidRDefault="00CC47D2" w:rsidP="001C4E85">
      <w:pPr>
        <w:spacing w:after="0"/>
        <w:rPr>
          <w:rFonts w:ascii="Malgun Gothic" w:eastAsia="Malgun Gothic" w:hAnsi="Malgun Gothic" w:cs="Arial Unicode MS"/>
        </w:rPr>
      </w:pPr>
      <w:r w:rsidRPr="007B5875">
        <w:rPr>
          <w:rFonts w:ascii="Calibri" w:eastAsia="Malgun Gothic" w:hAnsi="Calibri" w:cs="Calibri"/>
        </w:rPr>
        <w:t>Đ</w:t>
      </w:r>
      <w:r w:rsidRPr="007B5875">
        <w:rPr>
          <w:rFonts w:ascii="Malgun Gothic" w:eastAsia="Malgun Gothic" w:hAnsi="Malgun Gothic" w:cs="Arial Unicode MS"/>
        </w:rPr>
        <w:t>urmanec</w:t>
      </w:r>
      <w:r w:rsidR="00B07DA8" w:rsidRPr="007B5875">
        <w:rPr>
          <w:rFonts w:ascii="Malgun Gothic" w:eastAsia="Malgun Gothic" w:hAnsi="Malgun Gothic" w:cs="Arial Unicode MS"/>
        </w:rPr>
        <w:t xml:space="preserve">, </w:t>
      </w:r>
      <w:r w:rsidR="00496102">
        <w:rPr>
          <w:rFonts w:ascii="Malgun Gothic" w:eastAsia="Malgun Gothic" w:hAnsi="Malgun Gothic" w:cs="Arial Unicode MS"/>
        </w:rPr>
        <w:t>27</w:t>
      </w:r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</w:t>
      </w:r>
      <w:r w:rsidR="00D9538E">
        <w:rPr>
          <w:rFonts w:ascii="Malgun Gothic" w:eastAsia="Malgun Gothic" w:hAnsi="Malgun Gothic" w:cs="Arial Unicode MS"/>
        </w:rPr>
        <w:t>9</w:t>
      </w:r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2022</w:t>
      </w:r>
      <w:r w:rsidR="001E52BA" w:rsidRPr="007B5875">
        <w:rPr>
          <w:rFonts w:ascii="Malgun Gothic" w:eastAsia="Malgun Gothic" w:hAnsi="Malgun Gothic" w:cs="Arial Unicode MS"/>
        </w:rPr>
        <w:t>.</w:t>
      </w:r>
    </w:p>
    <w:p w14:paraId="6494B885" w14:textId="6AE06803" w:rsidR="009F0BA0" w:rsidRPr="0078496F" w:rsidRDefault="00C07E00" w:rsidP="00645670">
      <w:p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 xml:space="preserve">Temeljem </w:t>
      </w:r>
      <w:r w:rsidR="00645670" w:rsidRPr="0078496F">
        <w:rPr>
          <w:rFonts w:ascii="Malgun Gothic" w:eastAsia="Malgun Gothic" w:hAnsi="Malgun Gothic" w:cs="Arial Unicode MS"/>
        </w:rPr>
        <w:t>r</w:t>
      </w:r>
      <w:r>
        <w:rPr>
          <w:rFonts w:ascii="Malgun Gothic" w:eastAsia="Malgun Gothic" w:hAnsi="Malgun Gothic" w:cs="Arial Unicode MS"/>
        </w:rPr>
        <w:t>aspisanog</w:t>
      </w:r>
      <w:r w:rsidR="0078496F" w:rsidRPr="0078496F">
        <w:rPr>
          <w:rFonts w:ascii="Malgun Gothic" w:eastAsia="Malgun Gothic" w:hAnsi="Malgun Gothic" w:cs="Arial Unicode MS"/>
        </w:rPr>
        <w:t xml:space="preserve"> natje</w:t>
      </w:r>
      <w:r w:rsidR="0078496F" w:rsidRPr="0078496F">
        <w:rPr>
          <w:rFonts w:ascii="Calibri" w:eastAsia="Malgun Gothic" w:hAnsi="Calibri" w:cs="Calibri"/>
        </w:rPr>
        <w:t>č</w:t>
      </w:r>
      <w:r w:rsidR="000D1F94">
        <w:rPr>
          <w:rFonts w:ascii="Malgun Gothic" w:eastAsia="Malgun Gothic" w:hAnsi="Malgun Gothic" w:cs="Arial Unicode MS"/>
        </w:rPr>
        <w:t>aj</w:t>
      </w:r>
      <w:r>
        <w:rPr>
          <w:rFonts w:ascii="Malgun Gothic" w:eastAsia="Malgun Gothic" w:hAnsi="Malgun Gothic" w:cs="Arial Unicode MS"/>
        </w:rPr>
        <w:t>a (KLASA:</w:t>
      </w:r>
      <w:r w:rsidR="005F2DBE">
        <w:rPr>
          <w:rFonts w:ascii="Malgun Gothic" w:eastAsia="Malgun Gothic" w:hAnsi="Malgun Gothic" w:cs="Arial Unicode MS"/>
        </w:rPr>
        <w:t xml:space="preserve"> 112-01/22-01/27</w:t>
      </w:r>
      <w:r>
        <w:rPr>
          <w:rFonts w:ascii="Malgun Gothic" w:eastAsia="Malgun Gothic" w:hAnsi="Malgun Gothic" w:cs="Arial Unicode MS"/>
        </w:rPr>
        <w:t xml:space="preserve"> </w:t>
      </w:r>
      <w:r w:rsidR="00496102">
        <w:rPr>
          <w:rFonts w:ascii="Malgun Gothic" w:eastAsia="Malgun Gothic" w:hAnsi="Malgun Gothic" w:cs="Arial Unicode MS"/>
        </w:rPr>
        <w:t>od 12.9</w:t>
      </w:r>
      <w:r>
        <w:rPr>
          <w:rFonts w:ascii="Malgun Gothic" w:eastAsia="Malgun Gothic" w:hAnsi="Malgun Gothic" w:cs="Arial Unicode MS"/>
        </w:rPr>
        <w:t>.2022</w:t>
      </w:r>
      <w:r w:rsidR="00563EC3">
        <w:rPr>
          <w:rFonts w:ascii="Malgun Gothic" w:eastAsia="Malgun Gothic" w:hAnsi="Malgun Gothic" w:cs="Arial Unicode MS"/>
        </w:rPr>
        <w:t>.</w:t>
      </w:r>
      <w:r w:rsidR="009F0BA0" w:rsidRPr="0078496F">
        <w:rPr>
          <w:rFonts w:ascii="Malgun Gothic" w:eastAsia="Malgun Gothic" w:hAnsi="Malgun Gothic" w:cs="Arial Unicode MS"/>
        </w:rPr>
        <w:t xml:space="preserve">) </w:t>
      </w:r>
      <w:r w:rsidR="00E3028C" w:rsidRPr="0078496F">
        <w:rPr>
          <w:rFonts w:ascii="Malgun Gothic" w:eastAsia="Malgun Gothic" w:hAnsi="Malgun Gothic" w:cs="Arial Unicode MS"/>
        </w:rPr>
        <w:t xml:space="preserve">za zasnivanje radnog odnosa </w:t>
      </w:r>
      <w:r w:rsidR="005F2DBE">
        <w:rPr>
          <w:rFonts w:ascii="Malgun Gothic" w:eastAsia="Malgun Gothic" w:hAnsi="Malgun Gothic" w:cs="Arial Unicode MS"/>
        </w:rPr>
        <w:t xml:space="preserve"> - RAČUNOVOĐA</w:t>
      </w:r>
      <w:r w:rsidR="00AC3EDA">
        <w:rPr>
          <w:rFonts w:ascii="Malgun Gothic" w:eastAsia="Malgun Gothic" w:hAnsi="Malgun Gothic" w:cs="Arial Unicode MS"/>
        </w:rPr>
        <w:t>,</w:t>
      </w:r>
      <w:r w:rsidR="009F0BA0" w:rsidRPr="0078496F">
        <w:rPr>
          <w:rFonts w:ascii="Malgun Gothic" w:eastAsia="Malgun Gothic" w:hAnsi="Malgun Gothic" w:cs="Arial Unicode MS"/>
        </w:rPr>
        <w:t xml:space="preserve">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14:paraId="3877B609" w14:textId="77777777"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14:paraId="638F4A70" w14:textId="77777777" w:rsidR="000D1F94" w:rsidRDefault="00BC7B7D" w:rsidP="000D1F94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0D1F94">
        <w:rPr>
          <w:rFonts w:ascii="Malgun Gothic" w:eastAsia="Malgun Gothic" w:hAnsi="Malgun Gothic" w:cs="Arial Unicode MS"/>
          <w:b/>
        </w:rPr>
        <w:t xml:space="preserve">  </w:t>
      </w:r>
      <w:r w:rsidR="00072BD2">
        <w:rPr>
          <w:rFonts w:ascii="Malgun Gothic" w:eastAsia="Malgun Gothic" w:hAnsi="Malgun Gothic" w:cs="Arial Unicode MS"/>
          <w:b/>
        </w:rPr>
        <w:t>(prem</w:t>
      </w:r>
      <w:r w:rsidR="009F3B0E">
        <w:rPr>
          <w:rFonts w:ascii="Malgun Gothic" w:eastAsia="Malgun Gothic" w:hAnsi="Malgun Gothic" w:cs="Arial Unicode MS"/>
          <w:b/>
        </w:rPr>
        <w:t>a abecednom redu</w:t>
      </w:r>
      <w:r w:rsidR="00072BD2">
        <w:rPr>
          <w:rFonts w:ascii="Malgun Gothic" w:eastAsia="Malgun Gothic" w:hAnsi="Malgun Gothic" w:cs="Arial Unicode MS"/>
          <w:b/>
        </w:rPr>
        <w:t>)</w:t>
      </w:r>
    </w:p>
    <w:p w14:paraId="0B279C5B" w14:textId="77777777" w:rsidR="009249DC" w:rsidRDefault="009249DC" w:rsidP="009249DC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70B62" w14:paraId="43E3CF1A" w14:textId="77777777" w:rsidTr="00470B62">
        <w:tc>
          <w:tcPr>
            <w:tcW w:w="4248" w:type="dxa"/>
          </w:tcPr>
          <w:p w14:paraId="29F1DC7C" w14:textId="2CBAEFEA" w:rsidR="00496102" w:rsidRPr="005F2DBE" w:rsidRDefault="005F2DBE" w:rsidP="005F2DBE">
            <w:pPr>
              <w:pStyle w:val="Odlomakpopisa"/>
              <w:numPr>
                <w:ilvl w:val="0"/>
                <w:numId w:val="10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Martina </w:t>
            </w:r>
            <w:proofErr w:type="spellStart"/>
            <w:r>
              <w:rPr>
                <w:sz w:val="36"/>
                <w:szCs w:val="36"/>
              </w:rPr>
              <w:t>Peček</w:t>
            </w:r>
            <w:proofErr w:type="spellEnd"/>
          </w:p>
          <w:p w14:paraId="09A61798" w14:textId="6ABF7DBB" w:rsidR="00C07E00" w:rsidRDefault="00C07E00" w:rsidP="00AC3EDA">
            <w:pPr>
              <w:pStyle w:val="Odlomakpopisa"/>
            </w:pPr>
          </w:p>
        </w:tc>
      </w:tr>
    </w:tbl>
    <w:p w14:paraId="158CEAB8" w14:textId="77777777" w:rsidR="000D1F94" w:rsidRPr="000D1F94" w:rsidRDefault="000D1F94" w:rsidP="000D1F94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p w14:paraId="000DE63D" w14:textId="1C8D11FD" w:rsidR="008B1780" w:rsidRPr="00C07E00" w:rsidRDefault="0078496F" w:rsidP="00C07E0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="00496102">
        <w:rPr>
          <w:rFonts w:ascii="Malgun Gothic" w:eastAsia="Malgun Gothic" w:hAnsi="Malgun Gothic" w:cs="Arial Unicode MS"/>
          <w:b/>
          <w:color w:val="FF0000"/>
        </w:rPr>
        <w:t>4.10</w:t>
      </w:r>
      <w:r w:rsidR="00D9538E">
        <w:rPr>
          <w:rFonts w:ascii="Malgun Gothic" w:eastAsia="Malgun Gothic" w:hAnsi="Malgun Gothic" w:cs="Arial Unicode MS"/>
          <w:b/>
          <w:color w:val="FF0000"/>
        </w:rPr>
        <w:t>.2022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496102">
        <w:rPr>
          <w:rFonts w:ascii="Malgun Gothic" w:eastAsia="Malgun Gothic" w:hAnsi="Malgun Gothic" w:cs="Arial Unicode MS"/>
          <w:b/>
          <w:color w:val="FF0000"/>
        </w:rPr>
        <w:t>(utorak</w:t>
      </w:r>
      <w:r w:rsidR="00182A91" w:rsidRPr="00C07E00">
        <w:rPr>
          <w:rFonts w:ascii="Malgun Gothic" w:eastAsia="Malgun Gothic" w:hAnsi="Malgun Gothic" w:cs="Arial Unicode MS"/>
          <w:b/>
          <w:color w:val="FF0000"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D57E79">
        <w:rPr>
          <w:rFonts w:ascii="Malgun Gothic" w:eastAsia="Malgun Gothic" w:hAnsi="Malgun Gothic" w:cs="Arial Unicode MS"/>
          <w:b/>
        </w:rPr>
        <w:t xml:space="preserve"> u </w:t>
      </w:r>
      <w:r w:rsidR="008E20B3">
        <w:rPr>
          <w:rFonts w:ascii="Malgun Gothic" w:eastAsia="Malgun Gothic" w:hAnsi="Malgun Gothic" w:cs="Arial Unicode MS"/>
          <w:b/>
          <w:color w:val="FF0000"/>
        </w:rPr>
        <w:t>13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D57E79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</w:p>
    <w:p w14:paraId="30465A8C" w14:textId="77777777"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14:paraId="160C8308" w14:textId="78A9B9F2"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</w:p>
    <w:p w14:paraId="784A1E4B" w14:textId="36C2AE5C"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</w:p>
    <w:p w14:paraId="4E792253" w14:textId="77777777"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5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14:paraId="1826A664" w14:textId="77777777"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14:paraId="1DCA14CF" w14:textId="0A3E2BEF" w:rsidR="00D312A2" w:rsidRDefault="00D9538E" w:rsidP="00D312A2">
      <w:pPr>
        <w:ind w:left="5664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Za Kom</w:t>
      </w:r>
      <w:r w:rsidR="00C070E2">
        <w:rPr>
          <w:rFonts w:ascii="Malgun Gothic" w:eastAsia="Malgun Gothic" w:hAnsi="Malgun Gothic" w:cs="Arial Unicode MS"/>
        </w:rPr>
        <w:t>i</w:t>
      </w:r>
      <w:r>
        <w:rPr>
          <w:rFonts w:ascii="Malgun Gothic" w:eastAsia="Malgun Gothic" w:hAnsi="Malgun Gothic" w:cs="Arial Unicode MS"/>
        </w:rPr>
        <w:t>siju</w:t>
      </w:r>
      <w:bookmarkStart w:id="0" w:name="_GoBack"/>
      <w:bookmarkEnd w:id="0"/>
    </w:p>
    <w:p w14:paraId="4069455F" w14:textId="70CD91BD" w:rsidR="00D9538E" w:rsidRDefault="00D9538E" w:rsidP="00D312A2">
      <w:pPr>
        <w:ind w:left="5664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Bojana Krsnik</w:t>
      </w:r>
    </w:p>
    <w:p w14:paraId="6C8D11CD" w14:textId="77777777"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14:paraId="7AF0E60C" w14:textId="77777777"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14:paraId="06B64EE0" w14:textId="77777777"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14:paraId="1AFCAC3D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14:paraId="6A6850DC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0BEB"/>
    <w:multiLevelType w:val="hybridMultilevel"/>
    <w:tmpl w:val="76D08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4F0B"/>
    <w:multiLevelType w:val="hybridMultilevel"/>
    <w:tmpl w:val="0A48D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43761"/>
    <w:rsid w:val="00046A33"/>
    <w:rsid w:val="00072BD2"/>
    <w:rsid w:val="000D1F94"/>
    <w:rsid w:val="00103990"/>
    <w:rsid w:val="001223AA"/>
    <w:rsid w:val="001269E7"/>
    <w:rsid w:val="001404DC"/>
    <w:rsid w:val="001639DE"/>
    <w:rsid w:val="00164674"/>
    <w:rsid w:val="00182A91"/>
    <w:rsid w:val="0019465D"/>
    <w:rsid w:val="001B6CEF"/>
    <w:rsid w:val="001C4E85"/>
    <w:rsid w:val="001E52BA"/>
    <w:rsid w:val="001F621E"/>
    <w:rsid w:val="00204CE1"/>
    <w:rsid w:val="002458A1"/>
    <w:rsid w:val="00256300"/>
    <w:rsid w:val="002A6360"/>
    <w:rsid w:val="002F4889"/>
    <w:rsid w:val="002F5A9B"/>
    <w:rsid w:val="003225C1"/>
    <w:rsid w:val="00373CA5"/>
    <w:rsid w:val="003A012D"/>
    <w:rsid w:val="003A130C"/>
    <w:rsid w:val="003F5440"/>
    <w:rsid w:val="00414E0A"/>
    <w:rsid w:val="0043190E"/>
    <w:rsid w:val="004334BC"/>
    <w:rsid w:val="00443011"/>
    <w:rsid w:val="00470B62"/>
    <w:rsid w:val="0049245D"/>
    <w:rsid w:val="00496102"/>
    <w:rsid w:val="004B0656"/>
    <w:rsid w:val="004C020E"/>
    <w:rsid w:val="004F48FC"/>
    <w:rsid w:val="00527CE6"/>
    <w:rsid w:val="00563EC3"/>
    <w:rsid w:val="005759F2"/>
    <w:rsid w:val="00591DCB"/>
    <w:rsid w:val="00593E28"/>
    <w:rsid w:val="005F23FA"/>
    <w:rsid w:val="005F2DBE"/>
    <w:rsid w:val="005F31F1"/>
    <w:rsid w:val="0061687C"/>
    <w:rsid w:val="00644A9E"/>
    <w:rsid w:val="00645670"/>
    <w:rsid w:val="006470BF"/>
    <w:rsid w:val="006A490F"/>
    <w:rsid w:val="00744DE1"/>
    <w:rsid w:val="00770E80"/>
    <w:rsid w:val="00776F80"/>
    <w:rsid w:val="0078496F"/>
    <w:rsid w:val="007B5875"/>
    <w:rsid w:val="007B7723"/>
    <w:rsid w:val="007C1006"/>
    <w:rsid w:val="007C1DCC"/>
    <w:rsid w:val="007C5B8B"/>
    <w:rsid w:val="007D6A2F"/>
    <w:rsid w:val="007E0BD0"/>
    <w:rsid w:val="007E1038"/>
    <w:rsid w:val="007F3CD1"/>
    <w:rsid w:val="00825758"/>
    <w:rsid w:val="00884E80"/>
    <w:rsid w:val="00886EDF"/>
    <w:rsid w:val="008A3D87"/>
    <w:rsid w:val="008A69C2"/>
    <w:rsid w:val="008B1780"/>
    <w:rsid w:val="008E20B3"/>
    <w:rsid w:val="00902681"/>
    <w:rsid w:val="00915E4E"/>
    <w:rsid w:val="009161DA"/>
    <w:rsid w:val="009249DC"/>
    <w:rsid w:val="009313C9"/>
    <w:rsid w:val="009437F6"/>
    <w:rsid w:val="00956A39"/>
    <w:rsid w:val="009813CD"/>
    <w:rsid w:val="009902F7"/>
    <w:rsid w:val="009B6A8D"/>
    <w:rsid w:val="009C7950"/>
    <w:rsid w:val="009F0BA0"/>
    <w:rsid w:val="009F3B0E"/>
    <w:rsid w:val="00A176B5"/>
    <w:rsid w:val="00A82088"/>
    <w:rsid w:val="00A844F5"/>
    <w:rsid w:val="00A92001"/>
    <w:rsid w:val="00AA0422"/>
    <w:rsid w:val="00AC292D"/>
    <w:rsid w:val="00AC375A"/>
    <w:rsid w:val="00AC3EDA"/>
    <w:rsid w:val="00AE7932"/>
    <w:rsid w:val="00B07DA8"/>
    <w:rsid w:val="00B517B1"/>
    <w:rsid w:val="00B676CF"/>
    <w:rsid w:val="00BA5157"/>
    <w:rsid w:val="00BC7775"/>
    <w:rsid w:val="00BC7B7D"/>
    <w:rsid w:val="00C03569"/>
    <w:rsid w:val="00C0376E"/>
    <w:rsid w:val="00C070E2"/>
    <w:rsid w:val="00C07E00"/>
    <w:rsid w:val="00C07E81"/>
    <w:rsid w:val="00C402B6"/>
    <w:rsid w:val="00CA6178"/>
    <w:rsid w:val="00CB38BC"/>
    <w:rsid w:val="00CC3368"/>
    <w:rsid w:val="00CC47D2"/>
    <w:rsid w:val="00CC6986"/>
    <w:rsid w:val="00D1511B"/>
    <w:rsid w:val="00D226AB"/>
    <w:rsid w:val="00D312A2"/>
    <w:rsid w:val="00D461D1"/>
    <w:rsid w:val="00D550FB"/>
    <w:rsid w:val="00D57E79"/>
    <w:rsid w:val="00D773B6"/>
    <w:rsid w:val="00D9538E"/>
    <w:rsid w:val="00DE44F4"/>
    <w:rsid w:val="00E266E1"/>
    <w:rsid w:val="00E3028C"/>
    <w:rsid w:val="00F95E69"/>
    <w:rsid w:val="00FA33C7"/>
    <w:rsid w:val="00FB3C36"/>
    <w:rsid w:val="00FD39CE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40E7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7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Windows korisnik</cp:lastModifiedBy>
  <cp:revision>5</cp:revision>
  <cp:lastPrinted>2022-09-27T11:34:00Z</cp:lastPrinted>
  <dcterms:created xsi:type="dcterms:W3CDTF">2022-09-27T09:50:00Z</dcterms:created>
  <dcterms:modified xsi:type="dcterms:W3CDTF">2022-09-27T11:36:00Z</dcterms:modified>
</cp:coreProperties>
</file>